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2D" w:rsidRPr="00D855F8" w:rsidRDefault="0013362D" w:rsidP="0013362D">
      <w:pPr>
        <w:spacing w:line="360" w:lineRule="auto"/>
        <w:ind w:right="-2"/>
        <w:jc w:val="right"/>
        <w:rPr>
          <w:b/>
          <w:bCs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 w:rsidRPr="00D855F8">
        <w:rPr>
          <w:b/>
          <w:szCs w:val="24"/>
        </w:rPr>
        <w:t>Zaproszeni</w:t>
      </w:r>
      <w:r>
        <w:rPr>
          <w:b/>
          <w:szCs w:val="24"/>
        </w:rPr>
        <w:t>a</w:t>
      </w:r>
      <w:r w:rsidRPr="00D855F8">
        <w:rPr>
          <w:b/>
          <w:szCs w:val="24"/>
        </w:rPr>
        <w:t xml:space="preserve"> do złożenia ofert </w:t>
      </w:r>
    </w:p>
    <w:p w:rsidR="0013362D" w:rsidRPr="00C7153B" w:rsidRDefault="0013362D" w:rsidP="0013362D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– Wzór Formularza Ofertowego.</w:t>
      </w:r>
    </w:p>
    <w:p w:rsidR="0013362D" w:rsidRDefault="0013362D" w:rsidP="0013362D">
      <w:pPr>
        <w:spacing w:after="160" w:line="259" w:lineRule="auto"/>
        <w:jc w:val="center"/>
        <w:rPr>
          <w:b/>
          <w:bCs/>
        </w:rPr>
      </w:pPr>
    </w:p>
    <w:p w:rsidR="0013362D" w:rsidRDefault="0013362D" w:rsidP="0013362D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:rsidR="0013362D" w:rsidRPr="0084184B" w:rsidRDefault="0013362D" w:rsidP="0013362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3362D" w:rsidRPr="0084184B" w:rsidTr="00200489"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</w:p>
        </w:tc>
      </w:tr>
      <w:tr w:rsidR="0013362D" w:rsidRPr="0084184B" w:rsidTr="00200489"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</w:p>
        </w:tc>
      </w:tr>
      <w:tr w:rsidR="0013362D" w:rsidRPr="0084184B" w:rsidTr="00200489"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</w:p>
        </w:tc>
      </w:tr>
      <w:tr w:rsidR="0013362D" w:rsidRPr="0084184B" w:rsidTr="00200489"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KRS/NIP/PESEL/REGON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</w:p>
        </w:tc>
      </w:tr>
      <w:tr w:rsidR="0013362D" w:rsidRPr="0084184B" w:rsidTr="00200489"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</w:p>
        </w:tc>
      </w:tr>
      <w:tr w:rsidR="0013362D" w:rsidRPr="0084184B" w:rsidTr="00200489"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spacing w:line="276" w:lineRule="auto"/>
              <w:rPr>
                <w:b/>
                <w:szCs w:val="22"/>
              </w:rPr>
            </w:pPr>
          </w:p>
        </w:tc>
      </w:tr>
      <w:tr w:rsidR="0013362D" w:rsidRPr="0084184B" w:rsidTr="00200489">
        <w:trPr>
          <w:trHeight w:val="228"/>
        </w:trPr>
        <w:tc>
          <w:tcPr>
            <w:tcW w:w="3261" w:type="dxa"/>
          </w:tcPr>
          <w:p w:rsidR="0013362D" w:rsidRPr="0084184B" w:rsidRDefault="0013362D" w:rsidP="00200489">
            <w:pPr>
              <w:spacing w:line="276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</w:tcPr>
          <w:p w:rsidR="0013362D" w:rsidRPr="0084184B" w:rsidRDefault="0013362D" w:rsidP="00200489">
            <w:pPr>
              <w:rPr>
                <w:b/>
                <w:szCs w:val="22"/>
              </w:rPr>
            </w:pPr>
          </w:p>
        </w:tc>
      </w:tr>
    </w:tbl>
    <w:p w:rsidR="0013362D" w:rsidRPr="0084184B" w:rsidRDefault="0013362D" w:rsidP="0013362D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13362D" w:rsidRDefault="0013362D" w:rsidP="0013362D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Pr="00070B47">
        <w:rPr>
          <w:rFonts w:eastAsia="Arial Unicode MS"/>
          <w:b/>
          <w:color w:val="000000"/>
          <w:szCs w:val="24"/>
        </w:rPr>
        <w:t xml:space="preserve">Opracowanie Ramowego Programu </w:t>
      </w:r>
      <w:proofErr w:type="spellStart"/>
      <w:r w:rsidRPr="00070B47">
        <w:rPr>
          <w:rFonts w:eastAsia="Arial Unicode MS"/>
          <w:b/>
          <w:color w:val="000000"/>
          <w:szCs w:val="24"/>
        </w:rPr>
        <w:t>Cyberbezpieczeństwa</w:t>
      </w:r>
      <w:proofErr w:type="spellEnd"/>
      <w:r w:rsidRPr="00070B47">
        <w:rPr>
          <w:rFonts w:eastAsia="Arial Unicode MS"/>
          <w:b/>
          <w:color w:val="000000"/>
          <w:szCs w:val="24"/>
        </w:rPr>
        <w:t xml:space="preserve"> dla Resortu Finansów</w:t>
      </w:r>
      <w:r w:rsidRPr="0084184B">
        <w:rPr>
          <w:b/>
          <w:szCs w:val="24"/>
        </w:rPr>
        <w:t xml:space="preserve"> </w:t>
      </w:r>
      <w:r w:rsidRPr="00C7153B"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b/>
          <w:color w:val="000000"/>
          <w:szCs w:val="24"/>
        </w:rPr>
        <w:t>CIRF.DZ2.271.42</w:t>
      </w:r>
      <w:r w:rsidRPr="0084184B">
        <w:rPr>
          <w:rFonts w:eastAsia="Arial Unicode MS"/>
          <w:b/>
          <w:color w:val="000000"/>
          <w:szCs w:val="24"/>
        </w:rPr>
        <w:t>.2023</w:t>
      </w:r>
    </w:p>
    <w:p w:rsidR="0013362D" w:rsidRPr="0084184B" w:rsidRDefault="0013362D" w:rsidP="0013362D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13362D" w:rsidRPr="0084184B" w:rsidRDefault="0013362D" w:rsidP="0013362D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B0F0"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zgodnie z wymogami określ</w:t>
      </w:r>
      <w:r>
        <w:rPr>
          <w:rFonts w:eastAsia="Arial Unicode MS"/>
          <w:color w:val="000000"/>
          <w:szCs w:val="24"/>
        </w:rPr>
        <w:t>onymi w Zaproszeniu do złożenia</w:t>
      </w:r>
      <w:r w:rsidRPr="0084184B">
        <w:rPr>
          <w:rFonts w:eastAsia="Arial Unicode MS"/>
          <w:color w:val="000000"/>
          <w:szCs w:val="24"/>
        </w:rPr>
        <w:t xml:space="preserve"> ofert wraz z załącznikami, za cenę wskazaną poniżej:</w:t>
      </w:r>
    </w:p>
    <w:p w:rsidR="0013362D" w:rsidRPr="0084184B" w:rsidRDefault="0013362D" w:rsidP="0013362D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362D" w:rsidRPr="0084184B" w:rsidTr="00200489">
        <w:tc>
          <w:tcPr>
            <w:tcW w:w="9060" w:type="dxa"/>
          </w:tcPr>
          <w:p w:rsidR="0013362D" w:rsidRPr="0084184B" w:rsidRDefault="0013362D" w:rsidP="00200489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13362D" w:rsidRPr="0084184B" w:rsidRDefault="0013362D" w:rsidP="00200489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CENA BRUTTO OFERTY: …………………… zł</w:t>
            </w:r>
          </w:p>
          <w:p w:rsidR="0013362D" w:rsidRPr="0084184B" w:rsidRDefault="0013362D" w:rsidP="00200489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13362D" w:rsidRPr="0084184B" w:rsidRDefault="0013362D" w:rsidP="00200489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słownie: …………………………………………………………………………….. złotych</w:t>
            </w:r>
          </w:p>
          <w:p w:rsidR="0013362D" w:rsidRPr="0084184B" w:rsidRDefault="0013362D" w:rsidP="00200489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13362D" w:rsidRPr="0084184B" w:rsidRDefault="0013362D" w:rsidP="0020048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</w:tr>
    </w:tbl>
    <w:p w:rsidR="0013362D" w:rsidRPr="0084184B" w:rsidRDefault="0013362D" w:rsidP="0013362D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p w:rsidR="0013362D" w:rsidRPr="0084184B" w:rsidRDefault="0013362D" w:rsidP="0013362D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wszystkie warunki okre</w:t>
      </w:r>
      <w:r>
        <w:rPr>
          <w:rFonts w:eastAsia="Arial Unicode MS"/>
          <w:bCs/>
          <w:color w:val="000000"/>
          <w:szCs w:val="24"/>
        </w:rPr>
        <w:t>ślone w Zaproszeniu do złożenia</w:t>
      </w:r>
      <w:r w:rsidRPr="0084184B">
        <w:rPr>
          <w:rFonts w:eastAsia="Arial Unicode MS"/>
          <w:bCs/>
          <w:color w:val="000000"/>
          <w:szCs w:val="24"/>
        </w:rPr>
        <w:t xml:space="preserve"> ofert i nie wnoszę/nie wnosimy żadnych zastrzeżeń;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Cs w:val="24"/>
        </w:rPr>
        <w:t>złożenia</w:t>
      </w:r>
      <w:r w:rsidRPr="0084184B">
        <w:rPr>
          <w:rFonts w:eastAsia="Arial Unicode MS"/>
          <w:bCs/>
          <w:color w:val="000000"/>
          <w:szCs w:val="24"/>
        </w:rPr>
        <w:t xml:space="preserve"> ofert wraz </w:t>
      </w:r>
      <w:r>
        <w:rPr>
          <w:rFonts w:eastAsia="Arial Unicode MS"/>
          <w:bCs/>
          <w:color w:val="000000"/>
          <w:szCs w:val="24"/>
        </w:rPr>
        <w:br/>
      </w:r>
      <w:r w:rsidRPr="0084184B">
        <w:rPr>
          <w:rFonts w:eastAsia="Arial Unicode MS"/>
          <w:bCs/>
          <w:color w:val="000000"/>
          <w:szCs w:val="24"/>
        </w:rPr>
        <w:t>z załącznikami i nie podlegają zmianie w trakcie trwania umowy, z zastrzeżeniem Projektowanych Postanowień Umowy;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warunki płatności oraz terminy określone w Projektowanych Postanowieniach Umowy;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zobowiązuję/my się w przypadku wyboru mojej/naszej oferty do zawarcia umowy według Projektowanych Postanowień Umowy, w miejscu i terminie określonym przez Zamawiającego;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:rsidR="0013362D" w:rsidRPr="0084184B" w:rsidRDefault="0013362D" w:rsidP="0013362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w przypadku gdy przypadnie na nich ponad 10 % wartości zamówienia.</w:t>
      </w:r>
    </w:p>
    <w:p w:rsidR="0013362D" w:rsidRDefault="0013362D" w:rsidP="0013362D">
      <w:pPr>
        <w:ind w:right="423"/>
        <w:rPr>
          <w:rFonts w:eastAsia="Arial Unicode MS"/>
          <w:b/>
          <w:color w:val="000000"/>
          <w:szCs w:val="24"/>
        </w:rPr>
      </w:pPr>
    </w:p>
    <w:p w:rsidR="0013362D" w:rsidRPr="0084184B" w:rsidRDefault="0013362D" w:rsidP="0013362D">
      <w:pPr>
        <w:ind w:right="423"/>
        <w:rPr>
          <w:rFonts w:eastAsia="Arial Unicode MS"/>
          <w:b/>
          <w:color w:val="000000"/>
          <w:szCs w:val="24"/>
        </w:rPr>
      </w:pPr>
    </w:p>
    <w:p w:rsidR="0013362D" w:rsidRPr="0084184B" w:rsidRDefault="0013362D" w:rsidP="0013362D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13362D" w:rsidRDefault="0013362D" w:rsidP="0013362D">
      <w:pPr>
        <w:spacing w:after="160" w:line="259" w:lineRule="auto"/>
        <w:jc w:val="both"/>
        <w:rPr>
          <w:b/>
          <w:bCs/>
        </w:rPr>
      </w:pPr>
    </w:p>
    <w:p w:rsidR="0013362D" w:rsidRPr="00CC4C31" w:rsidRDefault="0013362D" w:rsidP="0013362D">
      <w:pPr>
        <w:spacing w:after="160" w:line="259" w:lineRule="auto"/>
        <w:jc w:val="both"/>
        <w:rPr>
          <w:b/>
          <w:bCs/>
        </w:rPr>
      </w:pPr>
    </w:p>
    <w:p w:rsidR="0013362D" w:rsidRPr="004A3019" w:rsidRDefault="0013362D" w:rsidP="00F24ECA">
      <w:pPr>
        <w:spacing w:after="160" w:line="259" w:lineRule="auto"/>
        <w:jc w:val="right"/>
        <w:rPr>
          <w:i/>
          <w:sz w:val="18"/>
          <w:szCs w:val="18"/>
        </w:rPr>
      </w:pPr>
      <w:r>
        <w:rPr>
          <w:b/>
          <w:bCs/>
          <w:i/>
          <w:szCs w:val="22"/>
        </w:rPr>
        <w:br w:type="page"/>
      </w:r>
      <w:bookmarkStart w:id="0" w:name="_GoBack"/>
      <w:bookmarkEnd w:id="0"/>
    </w:p>
    <w:p w:rsidR="0003704C" w:rsidRDefault="0003704C"/>
    <w:sectPr w:rsidR="0003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2D" w:rsidRDefault="0013362D" w:rsidP="0013362D">
      <w:r>
        <w:separator/>
      </w:r>
    </w:p>
  </w:endnote>
  <w:endnote w:type="continuationSeparator" w:id="0">
    <w:p w:rsidR="0013362D" w:rsidRDefault="0013362D" w:rsidP="0013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2D" w:rsidRDefault="0013362D" w:rsidP="0013362D">
      <w:r>
        <w:separator/>
      </w:r>
    </w:p>
  </w:footnote>
  <w:footnote w:type="continuationSeparator" w:id="0">
    <w:p w:rsidR="0013362D" w:rsidRDefault="0013362D" w:rsidP="0013362D">
      <w:r>
        <w:continuationSeparator/>
      </w:r>
    </w:p>
  </w:footnote>
  <w:footnote w:id="1">
    <w:p w:rsidR="0013362D" w:rsidRPr="00DB61C7" w:rsidRDefault="0013362D" w:rsidP="0013362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13362D" w:rsidRPr="00DB61C7" w:rsidRDefault="0013362D" w:rsidP="0013362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2D"/>
    <w:rsid w:val="0003704C"/>
    <w:rsid w:val="0013362D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04252D-EE17-4B3E-9D22-A92F4F2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6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13362D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13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1336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13362D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3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3362D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62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6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2384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2023-03-23T08:33:00Z</dcterms:created>
  <dcterms:modified xsi:type="dcterms:W3CDTF">2023-03-23T08:46:00Z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MF\AMKJ;Maksjan-Głowacka Aleksandra</vt:lpwstr>
  </property>
  <property fmtid="{D5CDD505-2E9C-101B-9397-08002B2CF9AE}" pid="4" name="MFClassificationDate">
    <vt:lpwstr>2023-03-23T09:35:09.0056844+01:00</vt:lpwstr>
  </property>
  <property fmtid="{D5CDD505-2E9C-101B-9397-08002B2CF9AE}" pid="5" name="MFClassifiedBySID">
    <vt:lpwstr>MF\S-1-5-21-1525952054-1005573771-2909822258-25722</vt:lpwstr>
  </property>
  <property fmtid="{D5CDD505-2E9C-101B-9397-08002B2CF9AE}" pid="6" name="MFGRNItemId">
    <vt:lpwstr>GRN-4a12fe8e-66cc-4857-b035-349a3adf2bb0</vt:lpwstr>
  </property>
  <property fmtid="{D5CDD505-2E9C-101B-9397-08002B2CF9AE}" pid="7" name="MFHash">
    <vt:lpwstr>tlMEWnzg1BT28n5mm/OrrujtdEXLFL0c9IYJ441vtmk=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