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F584" w14:textId="77777777" w:rsidR="00BA7D5A" w:rsidRDefault="00BA7D5A" w:rsidP="00BA7D5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Załącznik nr 1 </w:t>
      </w:r>
      <w:r>
        <w:rPr>
          <w:rFonts w:ascii="Times New Roman" w:hAnsi="Times New Roman" w:cs="Times New Roman"/>
          <w:b/>
        </w:rPr>
        <w:t xml:space="preserve">do Zaproszenia do złożenia oferty – Wzór Formularza Ofertowego. </w:t>
      </w:r>
    </w:p>
    <w:p w14:paraId="116987D2" w14:textId="77777777" w:rsidR="00BA7D5A" w:rsidRDefault="00BA7D5A" w:rsidP="00BA7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Cs w:val="22"/>
          <w:lang w:val="it-IT" w:eastAsia="it-IT"/>
        </w:rPr>
      </w:pPr>
    </w:p>
    <w:p w14:paraId="188C45FA" w14:textId="77777777" w:rsidR="00BA7D5A" w:rsidRDefault="00BA7D5A" w:rsidP="00BA7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Cs w:val="22"/>
          <w:lang w:val="it-IT" w:eastAsia="it-IT"/>
        </w:rPr>
      </w:pPr>
    </w:p>
    <w:p w14:paraId="5865549F" w14:textId="77777777" w:rsidR="00BA7D5A" w:rsidRDefault="00BA7D5A" w:rsidP="00BA7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Cs w:val="22"/>
          <w:lang w:val="it-IT" w:eastAsia="it-IT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  <w:lang w:val="it-IT" w:eastAsia="it-IT"/>
        </w:rPr>
        <w:t>FORMULARZ OFERTOWY</w:t>
      </w:r>
    </w:p>
    <w:p w14:paraId="426C3892" w14:textId="77777777" w:rsidR="00BA7D5A" w:rsidRDefault="00BA7D5A" w:rsidP="00BA7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Cs w:val="22"/>
          <w:lang w:val="it-IT" w:eastAsia="it-IT"/>
        </w:rPr>
      </w:pPr>
    </w:p>
    <w:p w14:paraId="4CC30697" w14:textId="77777777" w:rsidR="00BA7D5A" w:rsidRDefault="00BA7D5A" w:rsidP="00BA7D5A">
      <w:pPr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Cs w:val="2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  <w:u w:val="single"/>
          <w:lang w:eastAsia="ar-SA"/>
        </w:rPr>
        <w:t>Dane Wykonawcy:</w:t>
      </w:r>
    </w:p>
    <w:tbl>
      <w:tblPr>
        <w:tblStyle w:val="TablaMicrosoftServicios1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5948"/>
      </w:tblGrid>
      <w:tr w:rsidR="00BA7D5A" w14:paraId="3B4C00D1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A89E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nazwa (firma/imię i nazwisko)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676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5D6350FB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6D1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adres/siedziba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869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58AB29A2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90C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adres do korespondencji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F5C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090C6C09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431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KRS/NIP/PESEL</w:t>
            </w:r>
            <w:r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footnoteReference w:id="1"/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B90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4B14FBBD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5C01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REGON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7D2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282BBCC9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6370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nr telefonu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176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407C5E96" w14:textId="77777777" w:rsidTr="00BA7D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A98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adres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F4F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BA7D5A" w14:paraId="76B976A4" w14:textId="77777777" w:rsidTr="00BA7D5A">
        <w:trPr>
          <w:trHeight w:val="2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81D" w14:textId="77777777" w:rsidR="00BA7D5A" w:rsidRDefault="00BA7D5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reprezentowany przez</w:t>
            </w:r>
            <w:r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8C1" w14:textId="77777777" w:rsidR="00BA7D5A" w:rsidRDefault="00BA7D5A">
            <w:pP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</w:tbl>
    <w:p w14:paraId="44096C50" w14:textId="77777777" w:rsidR="00BA7D5A" w:rsidRDefault="00BA7D5A" w:rsidP="00BA7D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88D00EB" w14:textId="77777777" w:rsidR="00BA7D5A" w:rsidRDefault="00BA7D5A" w:rsidP="00BA7D5A">
      <w:pPr>
        <w:ind w:left="426" w:right="-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Przystępując do postępowania o udzielenie zamówienia publicznego na „</w:t>
      </w:r>
      <w:r>
        <w:rPr>
          <w:rFonts w:ascii="Times New Roman" w:hAnsi="Times New Roman" w:cs="Times New Roman"/>
          <w:b/>
          <w:i/>
          <w:szCs w:val="22"/>
        </w:rPr>
        <w:t>Dostawę materiałów eksploatacyjnych</w:t>
      </w:r>
      <w:r>
        <w:rPr>
          <w:rFonts w:hint="eastAsia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Cs w:val="22"/>
        </w:rPr>
        <w:t xml:space="preserve">do Centrum Informatyki Resortu Finansów w Radomiu przy ul. Samorządowej 1” </w:t>
      </w:r>
      <w:r>
        <w:rPr>
          <w:rFonts w:ascii="Times New Roman" w:hAnsi="Times New Roman" w:cs="Times New Roman"/>
          <w:szCs w:val="22"/>
        </w:rPr>
        <w:t>znak postępowania CIRF.DZ2.271.175.2023.</w:t>
      </w:r>
    </w:p>
    <w:p w14:paraId="146918A2" w14:textId="77777777" w:rsidR="00BA7D5A" w:rsidRDefault="00BA7D5A" w:rsidP="00BA7D5A">
      <w:pPr>
        <w:ind w:left="426" w:right="1535"/>
        <w:jc w:val="both"/>
        <w:rPr>
          <w:rFonts w:ascii="Times New Roman" w:hAnsi="Times New Roman" w:cs="Times New Roman"/>
          <w:szCs w:val="22"/>
        </w:rPr>
      </w:pPr>
    </w:p>
    <w:p w14:paraId="1EE2A97D" w14:textId="77777777" w:rsidR="00BA7D5A" w:rsidRDefault="00BA7D5A" w:rsidP="00BA7D5A">
      <w:pPr>
        <w:widowControl w:val="0"/>
        <w:numPr>
          <w:ilvl w:val="0"/>
          <w:numId w:val="1"/>
        </w:numPr>
        <w:suppressAutoHyphens/>
        <w:adjustRightInd w:val="0"/>
        <w:ind w:right="-1"/>
        <w:jc w:val="both"/>
        <w:textAlignment w:val="baseline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color w:val="00B0F0"/>
          <w:szCs w:val="22"/>
        </w:rPr>
        <w:t>OFERUJĘ REALIZACJĘ PRZEDMIOTU ZAMÓWIENIA</w:t>
      </w:r>
      <w:r>
        <w:rPr>
          <w:rFonts w:ascii="Times New Roman" w:hAnsi="Times New Roman" w:cs="Times New Roman"/>
          <w:szCs w:val="22"/>
        </w:rPr>
        <w:t>, zgodnie z wymogami określonymi w Zaproszeniu do złożenia oferty wraz z załącznikami, za cenę wskazaną poniżej:</w:t>
      </w:r>
    </w:p>
    <w:p w14:paraId="788CE172" w14:textId="77777777" w:rsidR="00BA7D5A" w:rsidRDefault="00BA7D5A" w:rsidP="00BA7D5A">
      <w:pPr>
        <w:pStyle w:val="Akapitzlist"/>
        <w:widowControl w:val="0"/>
        <w:suppressAutoHyphens/>
        <w:adjustRightInd w:val="0"/>
        <w:ind w:left="360" w:right="-1"/>
        <w:jc w:val="both"/>
        <w:textAlignment w:val="baseline"/>
        <w:rPr>
          <w:rFonts w:ascii="Times New Roman" w:hAnsi="Times New Roman" w:cs="Times New Roman"/>
        </w:rPr>
      </w:pPr>
    </w:p>
    <w:p w14:paraId="4FB1C5BA" w14:textId="77777777" w:rsidR="00BA7D5A" w:rsidRDefault="00BA7D5A" w:rsidP="00BA7D5A">
      <w:pPr>
        <w:pStyle w:val="Akapitzlist"/>
        <w:widowControl w:val="0"/>
        <w:suppressAutoHyphens/>
        <w:adjustRightInd w:val="0"/>
        <w:ind w:left="360" w:right="-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wykonanie przedmiotu zamówienia za łączną cenę brutto: ………………...........…zł </w:t>
      </w:r>
    </w:p>
    <w:p w14:paraId="71FB5F63" w14:textId="77777777" w:rsidR="00BA7D5A" w:rsidRDefault="00BA7D5A" w:rsidP="00BA7D5A">
      <w:pPr>
        <w:pStyle w:val="Akapitzlist"/>
        <w:widowControl w:val="0"/>
        <w:suppressAutoHyphens/>
        <w:adjustRightInd w:val="0"/>
        <w:ind w:left="360" w:right="-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 złotych: ...............………………………………………………….……………..) w tym podatek VAT. </w:t>
      </w:r>
    </w:p>
    <w:p w14:paraId="53874B9B" w14:textId="77777777" w:rsidR="00BA7D5A" w:rsidRDefault="00BA7D5A" w:rsidP="00BA7D5A">
      <w:pPr>
        <w:ind w:right="15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6C4FDB" w14:textId="77777777" w:rsidR="00BA7D5A" w:rsidRDefault="00BA7D5A" w:rsidP="00BA7D5A">
      <w:p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Oświadczam/y, że</w:t>
      </w:r>
      <w:r>
        <w:rPr>
          <w:rFonts w:ascii="Times New Roman" w:hAnsi="Times New Roman" w:cs="Times New Roman"/>
          <w:bCs/>
          <w:szCs w:val="22"/>
        </w:rPr>
        <w:t>:</w:t>
      </w:r>
    </w:p>
    <w:p w14:paraId="3E40302B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akceptuję/my wszystkie warunki określone w zaproszeniu do złożenia oferty cenowej i nie wnoszę/nie wnosimy żadnych zastrzeżeń;</w:t>
      </w:r>
    </w:p>
    <w:p w14:paraId="3F84B085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cena wskazana w ofercie zawiera wszystkie koszty i opłaty niezbędne dla realizacji zamówienia zgodnie z wymogami określonymi w Zaproszeniu do złożenia oferty wraz z załącznikami i nie podlegają zmianie w trakcie trwania umowy, z zastrzeżeniem Projektowanych postanowień umowy;</w:t>
      </w:r>
    </w:p>
    <w:p w14:paraId="6074C26B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akceptuję/my warunki płatności oraz terminy określone w Projektowanych postanowieniach umowy;</w:t>
      </w:r>
    </w:p>
    <w:p w14:paraId="7A53767B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zobowiązuję/my się w przypadku wyboru mojej/naszej oferty do zawarcia umowy według Projektowanych postanowień umowy, w miejscu i terminie określonym przez Zamawiającego;</w:t>
      </w:r>
    </w:p>
    <w:p w14:paraId="6EF5574C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wypełniłem/wypełniliśmy obowiązki informacyjne przewidziane w art. 13 lub art. 14 RODO wobec osób fizycznych, od których dane osobowe bezpośrednio lub pośrednio pozyskałem w celu ubiegania się o udzielenie zakupu.</w:t>
      </w:r>
    </w:p>
    <w:p w14:paraId="5523004F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nie podlegam/my wykluczeniu z postępowania na podstawie art. 7 ust. 1 ustawy z dnia 13 kwietnia 2022 r. o szczególnych rozwiązaniach w zakresie przeciwdziałania wspieraniu </w:t>
      </w:r>
      <w:r>
        <w:rPr>
          <w:rFonts w:ascii="Times New Roman" w:hAnsi="Times New Roman" w:cs="Times New Roman"/>
          <w:bCs/>
          <w:szCs w:val="22"/>
        </w:rPr>
        <w:lastRenderedPageBreak/>
        <w:t>agresji na Ukrainę oraz służących ochronie bezpieczeństwa narodowego (Dz. U. z 2022 r. poz. 835).</w:t>
      </w:r>
    </w:p>
    <w:p w14:paraId="3ACFC0B9" w14:textId="77777777" w:rsidR="00BA7D5A" w:rsidRDefault="00BA7D5A" w:rsidP="00BA7D5A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nie jestem/jesteśmy podmiotem, o którym mowa w art. 5k ust. 1 rozporządzenia Rady (UE) nr 833/2014 z dnia 31 lipca 2014 r. dotyczącego środków ograniczających w związku z działaniami Rosji destabilizującymi sytuację na Ukrainie  (Dz. Urz. UE nr L 111 z 8.4.2022, str. 1) oraz oświadczam/my, że w przedmiotowym postępowaniu nie korzystam/my z zasobów podmiotu trzeciego oraz nie korzystam/my i nie będę korzystał przy realizacji zamówienia z podwykonawców i dostawców, o których mowa w art. 5k ust. 1 rozporządzenia Rady (UE) nr 833/2014 z dnia 31 lipca 2014 r. dotyczącego środków ograniczających w związku z działaniami Rosji destabilizującymi sytuację na Ukrainie  (Dz. Urz. UE nr L 111 z 8.4.2022, str. 1), przypadku gdy przypadnie na nich ponad 10 % wartości zamówienia.</w:t>
      </w:r>
    </w:p>
    <w:p w14:paraId="4F2153DF" w14:textId="77777777" w:rsidR="00BA7D5A" w:rsidRDefault="00BA7D5A" w:rsidP="00BA7D5A">
      <w:pPr>
        <w:ind w:left="426" w:right="-1"/>
        <w:jc w:val="both"/>
        <w:rPr>
          <w:rFonts w:ascii="Times New Roman" w:hAnsi="Times New Roman" w:cs="Times New Roman"/>
          <w:szCs w:val="22"/>
        </w:rPr>
      </w:pPr>
    </w:p>
    <w:p w14:paraId="4C9B639C" w14:textId="77777777" w:rsidR="00BA7D5A" w:rsidRDefault="00BA7D5A" w:rsidP="00BA7D5A">
      <w:pPr>
        <w:ind w:left="426" w:right="-1"/>
        <w:jc w:val="both"/>
        <w:rPr>
          <w:rFonts w:ascii="Times New Roman" w:hAnsi="Times New Roman" w:cs="Times New Roman"/>
          <w:bCs/>
          <w:szCs w:val="22"/>
        </w:rPr>
      </w:pPr>
    </w:p>
    <w:p w14:paraId="00492A19" w14:textId="77777777" w:rsidR="00BA7D5A" w:rsidRDefault="00BA7D5A" w:rsidP="00BA7D5A">
      <w:pPr>
        <w:ind w:left="426" w:right="-1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…………………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 xml:space="preserve">……………………………………                                                               </w:t>
      </w:r>
    </w:p>
    <w:p w14:paraId="11E0AD11" w14:textId="77777777" w:rsidR="00BA7D5A" w:rsidRDefault="00BA7D5A" w:rsidP="00BA7D5A">
      <w:pPr>
        <w:ind w:right="-1" w:firstLine="360"/>
        <w:jc w:val="both"/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b/>
          <w:i/>
          <w:szCs w:val="22"/>
        </w:rPr>
        <w:t>miejscowość, data</w:t>
      </w:r>
      <w:r>
        <w:rPr>
          <w:rFonts w:ascii="Times New Roman" w:hAnsi="Times New Roman" w:cs="Times New Roman"/>
          <w:b/>
          <w:szCs w:val="22"/>
        </w:rPr>
        <w:t xml:space="preserve">  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i/>
          <w:szCs w:val="22"/>
        </w:rPr>
        <w:t>Podpis Wykonawcy/pełnomocnika</w:t>
      </w:r>
    </w:p>
    <w:p w14:paraId="735C308D" w14:textId="77777777" w:rsidR="00BA7D5A" w:rsidRDefault="00BA7D5A" w:rsidP="00BA7D5A">
      <w:pPr>
        <w:ind w:left="426" w:right="1535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2BF9574" w14:textId="77777777" w:rsidR="00BA7D5A" w:rsidRDefault="00BA7D5A" w:rsidP="00BA7D5A">
      <w:pPr>
        <w:ind w:left="426" w:right="1535"/>
        <w:jc w:val="both"/>
        <w:rPr>
          <w:rFonts w:ascii="Times New Roman" w:hAnsi="Times New Roman" w:cs="Times New Roman"/>
          <w:sz w:val="22"/>
          <w:szCs w:val="22"/>
        </w:rPr>
      </w:pPr>
    </w:p>
    <w:p w14:paraId="7AD55555" w14:textId="77777777" w:rsidR="00BA7D5A" w:rsidRDefault="00BA7D5A" w:rsidP="00BA7D5A">
      <w:pPr>
        <w:ind w:right="1535"/>
        <w:jc w:val="both"/>
        <w:rPr>
          <w:bCs/>
          <w:sz w:val="22"/>
          <w:szCs w:val="22"/>
        </w:rPr>
      </w:pPr>
    </w:p>
    <w:p w14:paraId="6537A80B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2336AC1A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03752FD3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1B864FA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5A06B4EB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E577D01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0D635CD8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37ED76E7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2BF74ABE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8FB3829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68A64E44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F156A95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03A6B4D8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2D74665C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6587B17C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21B0C8A0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160D6F27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1C6DFA85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2308181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59E50CC0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3270841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B746BAC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4C5378F4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39540FD1" w14:textId="77777777" w:rsidR="00BA7D5A" w:rsidRDefault="00BA7D5A" w:rsidP="00BA7D5A">
      <w:pPr>
        <w:ind w:right="260"/>
        <w:rPr>
          <w:rFonts w:hint="eastAsia"/>
          <w:sz w:val="22"/>
          <w:szCs w:val="22"/>
        </w:rPr>
      </w:pPr>
    </w:p>
    <w:p w14:paraId="63A91A38" w14:textId="77777777" w:rsidR="00BA7D5A" w:rsidRDefault="00BA7D5A" w:rsidP="00BA7D5A">
      <w:pPr>
        <w:ind w:right="260"/>
        <w:jc w:val="right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Załącznik nr 1a </w:t>
      </w:r>
      <w:r>
        <w:rPr>
          <w:rFonts w:ascii="Times New Roman" w:hAnsi="Times New Roman" w:cs="Times New Roman"/>
          <w:b/>
        </w:rPr>
        <w:t>do Zaproszenia do złożenia oferty – Wzór Formularza Cenowego</w:t>
      </w:r>
    </w:p>
    <w:p w14:paraId="695FD1C0" w14:textId="77777777" w:rsidR="00BA7D5A" w:rsidRDefault="00BA7D5A" w:rsidP="00BA7D5A">
      <w:pPr>
        <w:ind w:right="260"/>
        <w:jc w:val="right"/>
        <w:rPr>
          <w:sz w:val="22"/>
          <w:szCs w:val="22"/>
        </w:rPr>
      </w:pPr>
    </w:p>
    <w:p w14:paraId="1BFE92D0" w14:textId="77777777" w:rsidR="00BA7D5A" w:rsidRDefault="00BA7D5A" w:rsidP="00BA7D5A">
      <w:pPr>
        <w:jc w:val="center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14:paraId="1052E3CC" w14:textId="77777777" w:rsidR="00BA7D5A" w:rsidRDefault="00BA7D5A" w:rsidP="00BA7D5A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443"/>
      </w:tblGrid>
      <w:tr w:rsidR="00BA7D5A" w14:paraId="5F5E189C" w14:textId="77777777" w:rsidTr="00BA7D5A">
        <w:trPr>
          <w:trHeight w:val="1007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BF5B" w14:textId="77777777" w:rsidR="00BA7D5A" w:rsidRDefault="00BA7D5A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Cena jednostkowa Pakietu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361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  <w:p w14:paraId="123BAA9B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Pakiet nr 1</w:t>
            </w:r>
            <w:r>
              <w:rPr>
                <w:rFonts w:ascii="Times New Roman" w:hAnsi="Times New Roman" w:cs="Times New Roman"/>
                <w:szCs w:val="22"/>
              </w:rPr>
              <w:t xml:space="preserve">     .....……………………………………………...........................…. PLN</w:t>
            </w:r>
          </w:p>
          <w:p w14:paraId="160CB209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  <w:p w14:paraId="0016BFD1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słownie </w:t>
            </w:r>
            <w:r>
              <w:rPr>
                <w:rFonts w:ascii="Times New Roman" w:hAnsi="Times New Roman" w:cs="Times New Roman"/>
                <w:szCs w:val="22"/>
              </w:rPr>
              <w:t>: ............................................................................................................. złotych</w:t>
            </w:r>
          </w:p>
          <w:p w14:paraId="03C95F6A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A7D5A" w14:paraId="667BD8E2" w14:textId="77777777" w:rsidTr="00BA7D5A">
        <w:trPr>
          <w:trHeight w:val="8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B86" w14:textId="77777777" w:rsidR="00BA7D5A" w:rsidRDefault="00BA7D5A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5B2" w14:textId="77777777" w:rsidR="00BA7D5A" w:rsidRDefault="00BA7D5A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14:paraId="0F5F321E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Pakiet nr 2</w:t>
            </w:r>
            <w:r>
              <w:rPr>
                <w:rFonts w:ascii="Times New Roman" w:hAnsi="Times New Roman" w:cs="Times New Roman"/>
                <w:szCs w:val="22"/>
              </w:rPr>
              <w:t xml:space="preserve">     .....………………...........................………………………………. PLN</w:t>
            </w:r>
          </w:p>
          <w:p w14:paraId="52126211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  <w:p w14:paraId="264916B8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słownie :</w:t>
            </w:r>
            <w:r>
              <w:rPr>
                <w:rFonts w:ascii="Times New Roman" w:hAnsi="Times New Roman" w:cs="Times New Roman"/>
                <w:szCs w:val="22"/>
              </w:rPr>
              <w:t xml:space="preserve"> ............................................................................................................. złotych</w:t>
            </w:r>
          </w:p>
          <w:p w14:paraId="5CF963F0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A7D5A" w14:paraId="13650AE3" w14:textId="77777777" w:rsidTr="00BA7D5A">
        <w:trPr>
          <w:trHeight w:val="74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491E" w14:textId="77777777" w:rsidR="00BA7D5A" w:rsidRDefault="00BA7D5A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Cena oferty brutto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6C4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  <w:p w14:paraId="22B5195D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.....…………………………………………...................................................……. PLN</w:t>
            </w:r>
          </w:p>
          <w:p w14:paraId="189AB784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  <w:p w14:paraId="027EF54F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słownie </w:t>
            </w:r>
            <w:r>
              <w:rPr>
                <w:rFonts w:ascii="Times New Roman" w:hAnsi="Times New Roman" w:cs="Times New Roman"/>
                <w:szCs w:val="22"/>
              </w:rPr>
              <w:t>: ............................................................................................................. złotych</w:t>
            </w:r>
          </w:p>
          <w:p w14:paraId="5B958D92" w14:textId="77777777" w:rsidR="00BA7D5A" w:rsidRDefault="00BA7D5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65F5FB6" w14:textId="77777777" w:rsidR="00BA7D5A" w:rsidRDefault="00BA7D5A" w:rsidP="00BA7D5A">
      <w:pPr>
        <w:rPr>
          <w:rFonts w:ascii="Times New Roman" w:hAnsi="Times New Roman" w:cs="Times New Roman"/>
          <w:sz w:val="22"/>
        </w:rPr>
      </w:pPr>
    </w:p>
    <w:p w14:paraId="33E79A44" w14:textId="77777777" w:rsidR="00BA7D5A" w:rsidRDefault="00BA7D5A" w:rsidP="00BA7D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CENY JEDNOSTKOWE POSZCZEGÓLNYCH PRODUKTÓW W RAMACH PAKIETÓW:</w:t>
      </w:r>
    </w:p>
    <w:p w14:paraId="5715F1AD" w14:textId="77777777" w:rsidR="00BA7D5A" w:rsidRDefault="00BA7D5A" w:rsidP="00BA7D5A">
      <w:pPr>
        <w:rPr>
          <w:rFonts w:ascii="Times New Roman" w:hAnsi="Times New Roman" w:cs="Times New Roman"/>
          <w:b/>
          <w:sz w:val="22"/>
        </w:rPr>
      </w:pPr>
    </w:p>
    <w:p w14:paraId="7FE564EB" w14:textId="77777777" w:rsidR="00BA7D5A" w:rsidRDefault="00BA7D5A" w:rsidP="00BA7D5A">
      <w:pPr>
        <w:jc w:val="center"/>
        <w:rPr>
          <w:rFonts w:ascii="Times New Roman" w:hAnsi="Times New Roman" w:cs="Times New Roman"/>
          <w:b/>
          <w:color w:val="C00000"/>
          <w:sz w:val="22"/>
        </w:rPr>
      </w:pPr>
      <w:r>
        <w:rPr>
          <w:rFonts w:ascii="Times New Roman" w:hAnsi="Times New Roman" w:cs="Times New Roman"/>
          <w:b/>
          <w:color w:val="C00000"/>
          <w:sz w:val="22"/>
        </w:rPr>
        <w:t>Pakiet nr 1</w:t>
      </w:r>
    </w:p>
    <w:p w14:paraId="1E5D7ADE" w14:textId="77777777" w:rsidR="00BA7D5A" w:rsidRDefault="00BA7D5A" w:rsidP="00BA7D5A">
      <w:pPr>
        <w:rPr>
          <w:rFonts w:ascii="Times New Roman" w:hAnsi="Times New Roman" w:cs="Times New Roman"/>
          <w:sz w:val="28"/>
        </w:rPr>
      </w:pP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643"/>
        <w:gridCol w:w="2395"/>
        <w:gridCol w:w="780"/>
        <w:gridCol w:w="1391"/>
        <w:gridCol w:w="1667"/>
        <w:gridCol w:w="1346"/>
        <w:gridCol w:w="1696"/>
      </w:tblGrid>
      <w:tr w:rsidR="00BA7D5A" w14:paraId="28AF5FD6" w14:textId="77777777" w:rsidTr="00BA7D5A">
        <w:trPr>
          <w:trHeight w:val="70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54EB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CAD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asortymentu/produktu</w:t>
            </w:r>
          </w:p>
          <w:p w14:paraId="11BAF043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26D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14:paraId="4FBE5041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397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Jednostka miary</w:t>
            </w:r>
          </w:p>
          <w:p w14:paraId="1C0B89DD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D3E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jednostkowa brutto</w:t>
            </w:r>
          </w:p>
          <w:p w14:paraId="0B66E1B8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FA2F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brutto łącznie</w:t>
            </w:r>
          </w:p>
          <w:p w14:paraId="38A3993C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(kol II x kol IV)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7E8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Oferowany typ⃰</w:t>
            </w:r>
          </w:p>
          <w:p w14:paraId="144B52AC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7D5A" w14:paraId="06271935" w14:textId="77777777" w:rsidTr="00BA7D5A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55ED" w14:textId="77777777" w:rsidR="00BA7D5A" w:rsidRDefault="00BA7D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6659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4AE8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9C0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0AB5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7ED2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198D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</w:tr>
      <w:tr w:rsidR="00BA7D5A" w14:paraId="63FEE1D2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B7B5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01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4A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EC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6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A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75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611C137F" w14:textId="77777777" w:rsidTr="00BA7D5A">
        <w:trPr>
          <w:trHeight w:val="2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1E7D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C2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65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D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64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65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22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6FF8A79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47A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10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90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2E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93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74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11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8E0D80C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29E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7D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05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18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FE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B9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A6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E9EF9E3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4FF3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6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12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B1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8A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F5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9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1DDB759" w14:textId="77777777" w:rsidTr="00BA7D5A">
        <w:trPr>
          <w:trHeight w:val="2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58B4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FB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33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AB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F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D7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5F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9653FA2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79D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DC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95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67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CF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65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09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DCE745F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D95B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80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BA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37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5B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1B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D4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2D06AF2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42F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17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0F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6A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79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09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CC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9D2F409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1C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D4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37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7D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93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52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65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AA42F50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BB3D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EF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E8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3B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B4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0B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08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81A118A" w14:textId="77777777" w:rsidTr="00BA7D5A">
        <w:trPr>
          <w:trHeight w:val="2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C03E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C7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30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146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42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AE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23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A0B3F56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DD7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05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63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3D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87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45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AF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9611D67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7ED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0B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70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9C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EA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44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4B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D9475B6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A85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27F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3E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56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73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B9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1B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8D779CA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A74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1DD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D0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96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4B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7F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D4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618DB136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F14E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CA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19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A3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66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F3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D7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5D139DA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456D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42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F9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EB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C8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1A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00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4D0D721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3F48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3E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74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40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2B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0A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DE2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6EADC23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F4D6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C8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6F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38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9A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6F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75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D3F1695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1FD5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E2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69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C4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2D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04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28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6D1C8C1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2CA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2EF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EA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9E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AB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21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18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7316CA9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5AF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C0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F1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E1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68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0B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DB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4A46A94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506E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F4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F3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68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F7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FC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33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745B06C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847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9E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C1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5A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6C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4F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DB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9889129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6DB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0B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EB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0A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31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E2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F5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8649923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AB95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D3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BB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5F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85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64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D3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14936B5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7D61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56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FA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CF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F7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BC7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1A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2C3D338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623E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FF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9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D4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E3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69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6F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D416144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D2E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D4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47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C1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CE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A3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46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6136622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351D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0F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6E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76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F8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B97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29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B9524F5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E751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46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CA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13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F3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96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9C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4312841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AEAA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33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22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E6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07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D9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F7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893B198" w14:textId="77777777" w:rsidTr="00BA7D5A">
        <w:trPr>
          <w:trHeight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F2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75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B6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82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AC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1A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A2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62A8E5D" w14:textId="77777777" w:rsidTr="00BA7D5A">
        <w:trPr>
          <w:trHeight w:val="103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817" w14:textId="77777777" w:rsidR="00BA7D5A" w:rsidRDefault="00BA7D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14:paraId="0BD61E93" w14:textId="77777777" w:rsidR="00BA7D5A" w:rsidRDefault="00BA7D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(suma kolumny V) ……………….………………… PLN brutto </w:t>
            </w:r>
          </w:p>
          <w:p w14:paraId="305F9651" w14:textId="77777777" w:rsidR="00BA7D5A" w:rsidRDefault="00BA7D5A">
            <w:pPr>
              <w:tabs>
                <w:tab w:val="left" w:pos="13892"/>
              </w:tabs>
              <w:ind w:right="2189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wpisać kwotę </w:t>
            </w:r>
          </w:p>
          <w:p w14:paraId="5E165BA5" w14:textId="77777777" w:rsidR="00BA7D5A" w:rsidRDefault="00BA7D5A">
            <w:pPr>
              <w:tabs>
                <w:tab w:val="left" w:pos="13892"/>
              </w:tabs>
              <w:ind w:right="2189"/>
              <w:rPr>
                <w:rFonts w:ascii="Times New Roman" w:hAnsi="Times New Roman" w:cs="Times New Roman"/>
                <w:i/>
                <w:sz w:val="18"/>
              </w:rPr>
            </w:pPr>
          </w:p>
          <w:p w14:paraId="1AC6A7F4" w14:textId="77777777" w:rsidR="00BA7D5A" w:rsidRDefault="00BA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należy uzupełnić. W przypadku nieuzupełnienia typu oferowanego asortymentu/produktu oferta zostanie odrzucona.</w:t>
            </w:r>
          </w:p>
          <w:p w14:paraId="5225FB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</w:tbl>
    <w:p w14:paraId="79A4477E" w14:textId="77777777" w:rsidR="00BA7D5A" w:rsidRDefault="00BA7D5A" w:rsidP="00BA7D5A">
      <w:pPr>
        <w:rPr>
          <w:sz w:val="2"/>
          <w:szCs w:val="2"/>
        </w:rPr>
      </w:pPr>
    </w:p>
    <w:p w14:paraId="2E57B871" w14:textId="77777777" w:rsidR="00BA7D5A" w:rsidRDefault="00BA7D5A" w:rsidP="00BA7D5A">
      <w:pPr>
        <w:rPr>
          <w:rFonts w:ascii="Times New Roman" w:hAnsi="Times New Roman" w:cs="Times New Roman" w:hint="eastAsia"/>
          <w:sz w:val="28"/>
        </w:rPr>
      </w:pPr>
    </w:p>
    <w:p w14:paraId="764B90B4" w14:textId="77777777" w:rsidR="00BA7D5A" w:rsidRDefault="00BA7D5A" w:rsidP="00BA7D5A">
      <w:pPr>
        <w:jc w:val="center"/>
        <w:rPr>
          <w:rFonts w:ascii="Times New Roman" w:hAnsi="Times New Roman" w:cs="Times New Roman"/>
          <w:b/>
          <w:color w:val="C00000"/>
        </w:rPr>
      </w:pPr>
    </w:p>
    <w:p w14:paraId="4BFB386F" w14:textId="77777777" w:rsidR="00BA7D5A" w:rsidRDefault="00BA7D5A" w:rsidP="00BA7D5A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Pakiet nr 2</w:t>
      </w:r>
    </w:p>
    <w:p w14:paraId="7FB0DBA7" w14:textId="77777777" w:rsidR="00BA7D5A" w:rsidRDefault="00BA7D5A" w:rsidP="00BA7D5A">
      <w:pPr>
        <w:jc w:val="center"/>
        <w:rPr>
          <w:b/>
          <w:color w:val="C00000"/>
          <w:sz w:val="22"/>
          <w:szCs w:val="2"/>
        </w:rPr>
      </w:pP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669"/>
        <w:gridCol w:w="2916"/>
        <w:gridCol w:w="812"/>
        <w:gridCol w:w="1448"/>
        <w:gridCol w:w="1736"/>
        <w:gridCol w:w="1070"/>
        <w:gridCol w:w="1267"/>
      </w:tblGrid>
      <w:tr w:rsidR="00BA7D5A" w14:paraId="7FB557D4" w14:textId="77777777" w:rsidTr="00BA7D5A">
        <w:trPr>
          <w:trHeight w:val="75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93FF" w14:textId="77777777" w:rsidR="00BA7D5A" w:rsidRDefault="00BA7D5A">
            <w:pPr>
              <w:jc w:val="center"/>
              <w:rPr>
                <w:rFonts w:ascii="Times New Roman" w:hAnsi="Times New Roman" w:cs="Times New Roman" w:hint="eastAsia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111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asortymentu/produktu</w:t>
            </w:r>
          </w:p>
          <w:p w14:paraId="1AD54471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FAC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14:paraId="1CF5FAF1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E89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Jednostka miary</w:t>
            </w:r>
          </w:p>
          <w:p w14:paraId="16D6B3FB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F3A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jednostkowa brutto</w:t>
            </w:r>
          </w:p>
          <w:p w14:paraId="73291300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EC87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brutto łącznie</w:t>
            </w:r>
          </w:p>
          <w:p w14:paraId="48E09E88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(kol II x kol IV)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6AE" w14:textId="77777777" w:rsidR="00BA7D5A" w:rsidRDefault="00BA7D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Oferowany typ⃰</w:t>
            </w:r>
          </w:p>
          <w:p w14:paraId="525771CB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7D5A" w14:paraId="154DFDEC" w14:textId="77777777" w:rsidTr="00BA7D5A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4D1C" w14:textId="77777777" w:rsidR="00BA7D5A" w:rsidRDefault="00BA7D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16FF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6CC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D8DC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475D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93A7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317B" w14:textId="77777777" w:rsidR="00BA7D5A" w:rsidRDefault="00BA7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</w:tr>
      <w:tr w:rsidR="00BA7D5A" w14:paraId="53DF4DB5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101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C8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FB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62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EA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82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84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2FDA5B8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ECE6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CB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E8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92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4C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ED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D5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01273D5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D62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4C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6B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73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61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87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DA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6CE9C31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7A62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0C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AD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86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69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13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4D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25FE87A" w14:textId="77777777" w:rsidTr="00BA7D5A">
        <w:trPr>
          <w:trHeight w:val="2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FF6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A3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94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61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20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FE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320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D42677E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C5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05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02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12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D3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BF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3E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6539A516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0FD6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E0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86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70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E1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3F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9A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B2D6ADE" w14:textId="77777777" w:rsidTr="00BA7D5A">
        <w:trPr>
          <w:trHeight w:val="2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379C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28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25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B3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14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1B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71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6CD4D6F6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948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1C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8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59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4B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83B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BB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5AFB705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B63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DB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3F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38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76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6C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FB1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59131BC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0931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67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38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3D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C6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0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4C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6336803C" w14:textId="77777777" w:rsidTr="00BA7D5A">
        <w:trPr>
          <w:trHeight w:val="2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CB6B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4B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F9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E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C4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50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53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42CCE7B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7528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6E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BC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9A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72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40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40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5F23BADB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164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A9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21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DE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98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F5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25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169B703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48E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FD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32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DD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7C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40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EFF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2FF6FACA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E4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A9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324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38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08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86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F0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25CDC3D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EE27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EA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21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1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F1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B9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7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1ECC86DB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C3A4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5E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ED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5C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BC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6E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32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87A7293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5CF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D2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1E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A4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8C6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BB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3B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3DEEAF59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62EC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BE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DC8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720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33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50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F78DDDD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BB88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DD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59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6C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9F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C4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7C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FA70DA1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13B8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8A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54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65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83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E5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6C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3A8A44E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C01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93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F3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EB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70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7DD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5B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0BD129FC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E5C0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767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F9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1AB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979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451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DB4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4CEFB280" w14:textId="77777777" w:rsidTr="00BA7D5A">
        <w:trPr>
          <w:trHeight w:val="2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68FC" w14:textId="77777777" w:rsidR="00BA7D5A" w:rsidRDefault="00BA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D7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ABE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AAA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E52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593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6EC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  <w:tr w:rsidR="00BA7D5A" w14:paraId="719FBD9D" w14:textId="77777777" w:rsidTr="00BA7D5A">
        <w:trPr>
          <w:trHeight w:val="110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F61" w14:textId="77777777" w:rsidR="00BA7D5A" w:rsidRDefault="00BA7D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14:paraId="657DAEC6" w14:textId="77777777" w:rsidR="00BA7D5A" w:rsidRDefault="00BA7D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(suma kolumny V) ……………….………………… PLN brutto </w:t>
            </w:r>
          </w:p>
          <w:p w14:paraId="21A6C729" w14:textId="77777777" w:rsidR="00BA7D5A" w:rsidRDefault="00BA7D5A">
            <w:pPr>
              <w:tabs>
                <w:tab w:val="left" w:pos="13892"/>
              </w:tabs>
              <w:ind w:right="2189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wpisać kwotę </w:t>
            </w:r>
          </w:p>
          <w:p w14:paraId="16333295" w14:textId="77777777" w:rsidR="00BA7D5A" w:rsidRDefault="00BA7D5A">
            <w:pPr>
              <w:tabs>
                <w:tab w:val="left" w:pos="13892"/>
              </w:tabs>
              <w:ind w:right="2189"/>
              <w:rPr>
                <w:rFonts w:ascii="Times New Roman" w:hAnsi="Times New Roman" w:cs="Times New Roman"/>
                <w:i/>
                <w:sz w:val="18"/>
              </w:rPr>
            </w:pPr>
          </w:p>
          <w:p w14:paraId="45284AEE" w14:textId="77777777" w:rsidR="00BA7D5A" w:rsidRDefault="00BA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należy uzupełnić. W przypadku nieuzupełnienia typu oferowanego asortymentu/produktu oferta zostanie odrzucona.</w:t>
            </w:r>
          </w:p>
          <w:p w14:paraId="35CF6D45" w14:textId="77777777" w:rsidR="00BA7D5A" w:rsidRDefault="00BA7D5A">
            <w:pPr>
              <w:rPr>
                <w:rFonts w:ascii="Times New Roman" w:hAnsi="Times New Roman" w:cs="Times New Roman"/>
              </w:rPr>
            </w:pPr>
          </w:p>
        </w:tc>
      </w:tr>
    </w:tbl>
    <w:p w14:paraId="183A302A" w14:textId="77777777" w:rsidR="00BA7D5A" w:rsidRDefault="00BA7D5A" w:rsidP="00BA7D5A">
      <w:pPr>
        <w:rPr>
          <w:rFonts w:ascii="Times New Roman" w:hAnsi="Times New Roman" w:cs="Times New Roman"/>
          <w:sz w:val="28"/>
        </w:rPr>
      </w:pPr>
    </w:p>
    <w:p w14:paraId="0B56861D" w14:textId="77777777" w:rsidR="00BA7D5A" w:rsidRDefault="00BA7D5A" w:rsidP="00BA7D5A">
      <w:pPr>
        <w:ind w:right="1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bCs/>
          <w:i/>
          <w:color w:val="C00000"/>
          <w:sz w:val="20"/>
        </w:rPr>
        <w:t xml:space="preserve">Załącznik nr 1a </w:t>
      </w:r>
      <w:r>
        <w:rPr>
          <w:rFonts w:ascii="Times New Roman" w:hAnsi="Times New Roman" w:cs="Times New Roman"/>
          <w:i/>
          <w:color w:val="C00000"/>
          <w:sz w:val="20"/>
        </w:rPr>
        <w:t xml:space="preserve">do Zaproszenia do złożenia oferty – Wzór Formularza Cenowego stanowi integralna część Załącznika nr 1 do Zaproszenia do złożenia oferty – Formularz Oferty. Niewypełnienie Załącznika 1a skutkować będzie odrzuceniem oferty. </w:t>
      </w:r>
    </w:p>
    <w:p w14:paraId="1163CB9F" w14:textId="77777777" w:rsidR="00BA7D5A" w:rsidRDefault="00BA7D5A" w:rsidP="00BA7D5A">
      <w:pPr>
        <w:rPr>
          <w:rFonts w:ascii="Times New Roman" w:hAnsi="Times New Roman" w:cs="Times New Roman"/>
          <w:sz w:val="22"/>
        </w:rPr>
      </w:pPr>
    </w:p>
    <w:p w14:paraId="3C87585F" w14:textId="77777777" w:rsidR="00BA7D5A" w:rsidRDefault="00BA7D5A" w:rsidP="00BA7D5A">
      <w:pPr>
        <w:rPr>
          <w:rFonts w:ascii="Times New Roman" w:hAnsi="Times New Roman" w:cs="Times New Roman"/>
          <w:sz w:val="28"/>
        </w:rPr>
      </w:pPr>
    </w:p>
    <w:p w14:paraId="2F560489" w14:textId="77777777" w:rsidR="00BA7D5A" w:rsidRDefault="00BA7D5A" w:rsidP="00BA7D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1F8D550" w14:textId="77777777" w:rsidR="00BA7D5A" w:rsidRDefault="00BA7D5A" w:rsidP="00BA7D5A">
      <w:pPr>
        <w:pStyle w:val="Default"/>
        <w:rPr>
          <w:sz w:val="22"/>
          <w:szCs w:val="22"/>
        </w:rPr>
      </w:pPr>
    </w:p>
    <w:p w14:paraId="121C13DD" w14:textId="77777777" w:rsidR="00BA7D5A" w:rsidRDefault="00BA7D5A" w:rsidP="00BA7D5A">
      <w:pPr>
        <w:ind w:left="426" w:right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……………………………………                                                               </w:t>
      </w:r>
    </w:p>
    <w:p w14:paraId="5A32C8CB" w14:textId="77777777" w:rsidR="00BA7D5A" w:rsidRDefault="00BA7D5A" w:rsidP="00BA7D5A">
      <w:pPr>
        <w:ind w:right="1" w:firstLine="3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miejscowość, data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b/>
          <w:i/>
          <w:sz w:val="22"/>
          <w:szCs w:val="22"/>
        </w:rPr>
        <w:t>Podpis Wykonawcy/pełnomocnika</w:t>
      </w:r>
    </w:p>
    <w:p w14:paraId="694E06D5" w14:textId="77777777" w:rsidR="00BA7D5A" w:rsidRDefault="00BA7D5A" w:rsidP="00BA7D5A">
      <w:pPr>
        <w:ind w:right="1" w:firstLine="360"/>
        <w:jc w:val="both"/>
        <w:rPr>
          <w:rFonts w:ascii="Times New Roman" w:hAnsi="Times New Roman" w:cs="Times New Roman"/>
          <w:szCs w:val="22"/>
        </w:rPr>
      </w:pPr>
    </w:p>
    <w:p w14:paraId="71691994" w14:textId="77777777" w:rsidR="00BA7D5A" w:rsidRDefault="00BA7D5A" w:rsidP="00BA7D5A">
      <w:pPr>
        <w:ind w:right="1" w:firstLine="360"/>
        <w:jc w:val="both"/>
        <w:rPr>
          <w:rFonts w:ascii="Times New Roman" w:hAnsi="Times New Roman" w:cs="Times New Roman"/>
          <w:szCs w:val="22"/>
        </w:rPr>
      </w:pPr>
    </w:p>
    <w:p w14:paraId="79996D3C" w14:textId="77777777" w:rsidR="00CD0C61" w:rsidRDefault="00CD0C61"/>
    <w:sectPr w:rsidR="00CD0C61" w:rsidSect="00BA7D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F481" w14:textId="77777777" w:rsidR="00BA7D5A" w:rsidRDefault="00BA7D5A" w:rsidP="00BA7D5A">
      <w:r>
        <w:separator/>
      </w:r>
    </w:p>
  </w:endnote>
  <w:endnote w:type="continuationSeparator" w:id="0">
    <w:p w14:paraId="6F729B41" w14:textId="77777777" w:rsidR="00BA7D5A" w:rsidRDefault="00BA7D5A" w:rsidP="00BA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8707" w14:textId="77777777" w:rsidR="00BA7D5A" w:rsidRDefault="00BA7D5A" w:rsidP="00BA7D5A">
      <w:r>
        <w:separator/>
      </w:r>
    </w:p>
  </w:footnote>
  <w:footnote w:type="continuationSeparator" w:id="0">
    <w:p w14:paraId="5462B3E8" w14:textId="77777777" w:rsidR="00BA7D5A" w:rsidRDefault="00BA7D5A" w:rsidP="00BA7D5A">
      <w:r>
        <w:continuationSeparator/>
      </w:r>
    </w:p>
  </w:footnote>
  <w:footnote w:id="1">
    <w:p w14:paraId="68073ACC" w14:textId="77777777" w:rsidR="00BA7D5A" w:rsidRDefault="00BA7D5A" w:rsidP="00BA7D5A">
      <w:pPr>
        <w:pStyle w:val="TekstprzypisuZnak1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podać przynajmniej jedną z danych</w:t>
      </w:r>
    </w:p>
  </w:footnote>
  <w:footnote w:id="2">
    <w:p w14:paraId="7867A402" w14:textId="77777777" w:rsidR="00BA7D5A" w:rsidRDefault="00BA7D5A" w:rsidP="00BA7D5A">
      <w:pPr>
        <w:pStyle w:val="TekstprzypisuZnak1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podać dane osób uprawnionych do reprezentacji lub pełnomocnika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67AF"/>
    <w:multiLevelType w:val="hybridMultilevel"/>
    <w:tmpl w:val="5A7CD2EE"/>
    <w:name w:val="WW8Num1"/>
    <w:lvl w:ilvl="0" w:tplc="B3680A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4705B4"/>
    <w:multiLevelType w:val="multilevel"/>
    <w:tmpl w:val="48F4385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5A"/>
    <w:rsid w:val="009E6514"/>
    <w:rsid w:val="00A23DEE"/>
    <w:rsid w:val="00BA7D5A"/>
    <w:rsid w:val="00C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0A793"/>
  <w15:chartTrackingRefBased/>
  <w15:docId w15:val="{D8226D24-E439-4542-A742-B8745FC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Znak1"/>
    <w:uiPriority w:val="99"/>
    <w:locked/>
    <w:rsid w:val="00BA7D5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qFormat/>
    <w:locked/>
    <w:rsid w:val="00BA7D5A"/>
    <w:rPr>
      <w:color w:val="00000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,Podsis rysunku,L1"/>
    <w:basedOn w:val="Normalny"/>
    <w:link w:val="AkapitzlistZnak"/>
    <w:uiPriority w:val="34"/>
    <w:qFormat/>
    <w:rsid w:val="00BA7D5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A7D5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TekstprzypisuZnak1">
    <w:name w:val="Tekst przypisu Znak1"/>
    <w:basedOn w:val="Normalny"/>
    <w:next w:val="Tekstprzypisudolnego"/>
    <w:link w:val="TekstprzypisudolnegoZnak"/>
    <w:uiPriority w:val="99"/>
    <w:locked/>
    <w:rsid w:val="00BA7D5A"/>
    <w:rPr>
      <w:rFonts w:ascii="Times New Roman" w:eastAsia="Times New Roman" w:hAnsi="Times New Roman" w:cs="Times New Roman"/>
      <w:color w:val="auto"/>
      <w:sz w:val="20"/>
      <w:szCs w:val="20"/>
      <w:lang w:val="it-IT" w:eastAsia="it-IT"/>
    </w:rPr>
  </w:style>
  <w:style w:type="character" w:styleId="Odwoanieprzypisudolnego">
    <w:name w:val="footnote reference"/>
    <w:aliases w:val="Footnote symbol"/>
    <w:uiPriority w:val="99"/>
    <w:semiHidden/>
    <w:unhideWhenUsed/>
    <w:rsid w:val="00BA7D5A"/>
    <w:rPr>
      <w:vertAlign w:val="superscript"/>
    </w:rPr>
  </w:style>
  <w:style w:type="table" w:styleId="Tabela-Siatka">
    <w:name w:val="Table Grid"/>
    <w:basedOn w:val="Standardowy"/>
    <w:uiPriority w:val="39"/>
    <w:rsid w:val="00BA7D5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1">
    <w:name w:val="Tabla Microsoft Servicios1"/>
    <w:basedOn w:val="Standardowy"/>
    <w:uiPriority w:val="99"/>
    <w:qFormat/>
    <w:locked/>
    <w:rsid w:val="00BA7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A7D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A7D5A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4714</Characters>
  <DocSecurity>0</DocSecurity>
  <Lines>39</Lines>
  <Paragraphs>10</Paragraphs>
  <ScaleCrop>false</ScaleCrop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2023-09-19T13:13:00Z</dcterms:created>
  <dcterms:modified xsi:type="dcterms:W3CDTF">2023-09-19T13:14:00Z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UxC4dwLulzfINJ8nQH+xvX5LNGipWa4BRSZhPgxsCvlIiCZ2nadlv0oT4lodDB6tJUGCWtXfv/FGna5gjvgmUw==</vt:lpwstr>
  </property>
  <property fmtid="{D5CDD505-2E9C-101B-9397-08002B2CF9AE}" pid="4" name="MFClassificationDate">
    <vt:lpwstr>2023-09-19T15:14:01.9092266+02:00</vt:lpwstr>
  </property>
  <property fmtid="{D5CDD505-2E9C-101B-9397-08002B2CF9AE}" pid="5" name="MFClassifiedBySID">
    <vt:lpwstr>UxC4dwLulzfINJ8nQH+xvX5LNGipWa4BRSZhPgxsCvm42mrIC/DSDv0ggS+FjUN/2v1BBotkLlY5aAiEhoi6uXGDi0HYAcGoFva+Jrez+AVkAnDsK/vldheQ51G9D+9r</vt:lpwstr>
  </property>
  <property fmtid="{D5CDD505-2E9C-101B-9397-08002B2CF9AE}" pid="6" name="MFGRNItemId">
    <vt:lpwstr>GRN-7bb54ff2-ab5a-4747-8864-c78b7129051c</vt:lpwstr>
  </property>
  <property fmtid="{D5CDD505-2E9C-101B-9397-08002B2CF9AE}" pid="7" name="MFHash">
    <vt:lpwstr>GfbOnBtoOpVXhefEMtaUCiHUAVl3fjRtrSYD/novOsQ=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